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867B" w14:textId="243D0624" w:rsidR="005F05B1" w:rsidRDefault="00BB5F4B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</w:t>
      </w:r>
      <w:proofErr w:type="spellStart"/>
      <w:r>
        <w:rPr>
          <w:b/>
          <w:color w:val="C00000"/>
          <w:sz w:val="28"/>
          <w:szCs w:val="28"/>
        </w:rPr>
        <w:t>Westmarch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BoD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r w:rsidR="009F2A79">
        <w:rPr>
          <w:b/>
          <w:color w:val="C00000"/>
          <w:sz w:val="28"/>
          <w:szCs w:val="28"/>
        </w:rPr>
        <w:t>Dec 9</w:t>
      </w:r>
      <w:r w:rsidR="00ED6D5C" w:rsidRPr="00ED6D5C">
        <w:rPr>
          <w:b/>
          <w:color w:val="C00000"/>
          <w:sz w:val="28"/>
          <w:szCs w:val="28"/>
        </w:rPr>
        <w:t>, 2025 06:30 PM Pacific Time</w:t>
      </w:r>
    </w:p>
    <w:p w14:paraId="17C480AE" w14:textId="1FFBCACD" w:rsidR="006C60F2" w:rsidRDefault="0047474E" w:rsidP="006C60F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Notes</w:t>
      </w:r>
    </w:p>
    <w:p w14:paraId="317F1005" w14:textId="77777777" w:rsidR="00CD0251" w:rsidRDefault="00BB5F4B" w:rsidP="00CD0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call to order</w:t>
      </w:r>
      <w:r w:rsidR="007C7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352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0251">
        <w:rPr>
          <w:rFonts w:ascii="Times New Roman" w:eastAsia="Times New Roman" w:hAnsi="Times New Roman" w:cs="Times New Roman"/>
          <w:b/>
          <w:sz w:val="28"/>
          <w:szCs w:val="28"/>
        </w:rPr>
        <w:t>6:47</w:t>
      </w:r>
    </w:p>
    <w:p w14:paraId="2D7EDB22" w14:textId="72964C5B" w:rsidR="00BB5F4B" w:rsidRPr="00CD0251" w:rsidRDefault="00BB5F4B" w:rsidP="00CD0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0251">
        <w:rPr>
          <w:rFonts w:ascii="Times New Roman" w:eastAsia="Times New Roman" w:hAnsi="Times New Roman" w:cs="Times New Roman"/>
          <w:b/>
          <w:sz w:val="28"/>
          <w:szCs w:val="28"/>
        </w:rPr>
        <w:t>Attendance Call</w:t>
      </w:r>
      <w:r w:rsidR="003352B8" w:rsidRPr="00CD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Christine </w:t>
      </w:r>
      <w:proofErr w:type="spellStart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Stender</w:t>
      </w:r>
      <w:proofErr w:type="spellEnd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Athena </w:t>
      </w:r>
      <w:proofErr w:type="spellStart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Valesco</w:t>
      </w:r>
      <w:proofErr w:type="spellEnd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Alejandro Delga</w:t>
      </w:r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do, Ethan </w:t>
      </w:r>
      <w:proofErr w:type="spellStart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Copitch</w:t>
      </w:r>
      <w:proofErr w:type="spellEnd"/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Leon Starks</w:t>
      </w:r>
      <w:r w:rsidR="0047474E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Karl Craig</w:t>
      </w:r>
    </w:p>
    <w:p w14:paraId="30186629" w14:textId="5D749E2C" w:rsidR="003352B8" w:rsidRPr="00CD0251" w:rsidRDefault="003352B8" w:rsidP="003352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Monarch Providing Credit for Attendance? </w:t>
      </w:r>
      <w:r w:rsidR="00CD0251" w:rsidRPr="00CD02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Yes</w:t>
      </w:r>
    </w:p>
    <w:p w14:paraId="6734BB13" w14:textId="741B89EF" w:rsidR="00030638" w:rsidRPr="00712B32" w:rsidRDefault="007E3087" w:rsidP="0003063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</w:t>
      </w:r>
      <w:r w:rsidR="003352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ding of Minutes of Last meeting</w:t>
      </w:r>
    </w:p>
    <w:p w14:paraId="13470396" w14:textId="77777777" w:rsidR="00CD13CB" w:rsidRPr="00CD13CB" w:rsidRDefault="00CD13CB" w:rsidP="00CD13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Old business</w:t>
      </w:r>
      <w:r w:rsidR="000F3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FCC2B4" w14:textId="77777777" w:rsidR="0035325D" w:rsidRDefault="003F58E8" w:rsidP="003532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F58E8">
        <w:rPr>
          <w:rFonts w:ascii="Times New Roman" w:eastAsia="Times New Roman" w:hAnsi="Times New Roman" w:cs="Times New Roman"/>
          <w:b/>
          <w:sz w:val="28"/>
          <w:szCs w:val="28"/>
        </w:rPr>
        <w:t>California Tax Exempt status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(Ethan)</w:t>
      </w:r>
    </w:p>
    <w:p w14:paraId="144C4C8E" w14:textId="0194EC79" w:rsidR="00883DDB" w:rsidRDefault="003F58E8" w:rsidP="00883DD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5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 has been completed and se</w:t>
      </w:r>
      <w:r w:rsidR="009453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3532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 to the state. </w:t>
      </w:r>
      <w:r w:rsidR="00CD0251" w:rsidRPr="00CD0251">
        <w:rPr>
          <w:rFonts w:ascii="Times New Roman" w:eastAsia="Times New Roman" w:hAnsi="Times New Roman" w:cs="Times New Roman"/>
          <w:color w:val="FF0000"/>
          <w:sz w:val="28"/>
          <w:szCs w:val="28"/>
        </w:rPr>
        <w:t>Complete</w:t>
      </w:r>
    </w:p>
    <w:p w14:paraId="6333AE3A" w14:textId="76B39F4A" w:rsidR="00925178" w:rsidRPr="007751B5" w:rsidRDefault="00ED6D5C" w:rsidP="00925178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7751B5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</w:rPr>
        <w:t>501c3 Business donation Pamphlet</w:t>
      </w:r>
      <w:r w:rsidR="007751B5" w:rsidRPr="007751B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(</w:t>
      </w:r>
      <w:r w:rsidR="003352B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Brian</w:t>
      </w:r>
      <w:r w:rsidR="007751B5" w:rsidRPr="007751B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)</w:t>
      </w:r>
    </w:p>
    <w:p w14:paraId="05E50FB4" w14:textId="337BD2DB" w:rsidR="00052FBF" w:rsidRDefault="00CD13CB" w:rsidP="00CD13CB">
      <w:pPr>
        <w:pStyle w:val="ListParagraph"/>
        <w:keepNext/>
        <w:keepLines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7751B5" w:rsidRPr="00CD13CB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Milan</w:t>
      </w:r>
      <w:r w:rsidR="00ED6D5C" w:rsidRPr="00CD13CB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to make pamphlet to present to other business about donating to our 501c3.</w:t>
      </w:r>
      <w:r w:rsidR="009F2A79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</w:t>
      </w:r>
      <w:proofErr w:type="spellStart"/>
      <w:r w:rsidR="009F2A79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Xeno</w:t>
      </w:r>
      <w:proofErr w:type="spellEnd"/>
      <w:r w:rsidR="009F2A79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working on video</w:t>
      </w:r>
      <w:r w:rsidR="006E40C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.</w:t>
      </w:r>
      <w:r w:rsidR="00CD025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4940A178" w14:textId="54FAC59C" w:rsidR="00CD0251" w:rsidRPr="006E40C0" w:rsidRDefault="006E40C0" w:rsidP="006E40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Pamphlet is in progress.  </w:t>
      </w:r>
      <w:r w:rsidR="00CD0251"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>Push to Jan</w:t>
      </w:r>
      <w:r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CF4B51E" w14:textId="4388558A" w:rsidR="00925178" w:rsidRPr="00CD0251" w:rsidRDefault="00925178" w:rsidP="00CD13CB">
      <w:pPr>
        <w:pStyle w:val="ListParagraph"/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 insurance</w:t>
      </w:r>
      <w:r w:rsidRPr="00CD13CB">
        <w:rPr>
          <w:rFonts w:ascii="Times New Roman" w:eastAsia="Times New Roman" w:hAnsi="Times New Roman" w:cs="Times New Roman"/>
          <w:b/>
          <w:sz w:val="28"/>
          <w:szCs w:val="28"/>
        </w:rPr>
        <w:t xml:space="preserve"> update </w:t>
      </w:r>
    </w:p>
    <w:p w14:paraId="0C0EA260" w14:textId="64E2DA78" w:rsidR="00CD0251" w:rsidRPr="008049A3" w:rsidRDefault="00CD0251" w:rsidP="008049A3">
      <w:pPr>
        <w:pStyle w:val="ListParagraph"/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Average players 350 /year</w:t>
      </w:r>
      <w:r w:rsidR="00655A19"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$2291</w:t>
      </w:r>
    </w:p>
    <w:p w14:paraId="302DB291" w14:textId="3FEFA076" w:rsidR="00CD0251" w:rsidRPr="008049A3" w:rsidRDefault="008049A3" w:rsidP="008049A3">
      <w:pPr>
        <w:pStyle w:val="ListParagraph"/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Activities</w:t>
      </w:r>
      <w:r w:rsidR="00CD0251"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at private property </w:t>
      </w: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are</w:t>
      </w:r>
      <w:r w:rsidR="00CD0251"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not covered.</w:t>
      </w:r>
    </w:p>
    <w:p w14:paraId="2A885F12" w14:textId="1509C1F8" w:rsidR="00655A19" w:rsidRPr="008049A3" w:rsidRDefault="00655A19" w:rsidP="008049A3">
      <w:pPr>
        <w:pStyle w:val="ListParagraph"/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Ethan to follow up if WM needs to require official events to have additional insurance for any activity on private party.  </w:t>
      </w:r>
    </w:p>
    <w:p w14:paraId="3FC82E6F" w14:textId="77777777" w:rsidR="008049A3" w:rsidRPr="008049A3" w:rsidRDefault="00655A19" w:rsidP="008049A3">
      <w:pPr>
        <w:pStyle w:val="ListParagraph"/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We skipped additional coverage for activities we do not normally do anyways.</w:t>
      </w:r>
      <w:r w:rsidR="008049A3"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3262F361" w14:textId="7DAA39A7" w:rsidR="00655A19" w:rsidRPr="008049A3" w:rsidRDefault="008049A3" w:rsidP="008049A3">
      <w:pPr>
        <w:pStyle w:val="ListParagraph"/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Specific info to be loaded to Caamtgard.com</w:t>
      </w:r>
    </w:p>
    <w:p w14:paraId="70E07E9F" w14:textId="273151CF" w:rsidR="00CD13CB" w:rsidRPr="00CD13CB" w:rsidRDefault="003D1FBD" w:rsidP="00CD13C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Cleanup of old </w:t>
      </w:r>
      <w:r w:rsidR="00983CE1" w:rsidRPr="00CD1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castle storage </w:t>
      </w:r>
      <w:r w:rsidRPr="00CD13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contract?</w:t>
      </w:r>
      <w:r w:rsidR="007751B5"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1B5" w:rsidRPr="00CD1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(Ethan and Royce)</w:t>
      </w:r>
    </w:p>
    <w:p w14:paraId="0D22E802" w14:textId="6F669517" w:rsidR="00983CE1" w:rsidRPr="008049A3" w:rsidRDefault="007751B5" w:rsidP="00CD13CB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Confirm </w:t>
      </w:r>
      <w:r w:rsidR="003D1FBD"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cancel</w:t>
      </w:r>
      <w:r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lation of</w:t>
      </w:r>
      <w:r w:rsidR="003D1FBD"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</w:t>
      </w:r>
      <w:proofErr w:type="spellStart"/>
      <w:r w:rsidR="003D1FBD"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Azus</w:t>
      </w:r>
      <w:proofErr w:type="spellEnd"/>
      <w:r w:rsidR="003D1FBD" w:rsidRPr="00CD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contract for storing the castle? </w:t>
      </w:r>
    </w:p>
    <w:p w14:paraId="66EBB31F" w14:textId="1D5AA370" w:rsidR="008049A3" w:rsidRPr="008049A3" w:rsidRDefault="008049A3" w:rsidP="008049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049A3">
        <w:rPr>
          <w:rFonts w:ascii="Times New Roman" w:eastAsia="Times New Roman" w:hAnsi="Times New Roman" w:cs="Times New Roman"/>
          <w:color w:val="FF0000"/>
          <w:sz w:val="28"/>
          <w:szCs w:val="28"/>
        </w:rPr>
        <w:t>Done</w:t>
      </w:r>
    </w:p>
    <w:p w14:paraId="6F24A3C8" w14:textId="48657042" w:rsidR="00983CE1" w:rsidRPr="006C60F2" w:rsidRDefault="00983CE1" w:rsidP="006C60F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60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Correction of BOD bylaws.</w:t>
      </w:r>
      <w:r w:rsidR="009F2A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38A019C" w14:textId="3719ADCF" w:rsidR="0094531F" w:rsidRPr="008049A3" w:rsidRDefault="00CF1F10" w:rsidP="009F4B7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51B5">
        <w:rPr>
          <w:rFonts w:ascii="Times New Roman" w:eastAsia="Times New Roman" w:hAnsi="Times New Roman" w:cs="Times New Roman"/>
          <w:sz w:val="28"/>
          <w:szCs w:val="28"/>
        </w:rPr>
        <w:t xml:space="preserve">Article 12 outlines how to amend bylaws.  2/3 vote BOD needed to make changes.  </w:t>
      </w:r>
    </w:p>
    <w:p w14:paraId="119CF134" w14:textId="047E6BB9" w:rsidR="008049A3" w:rsidRPr="0058587F" w:rsidRDefault="008049A3" w:rsidP="005858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Updates voted on in Nov have been added.  </w:t>
      </w:r>
    </w:p>
    <w:p w14:paraId="00F73E80" w14:textId="5866BB85" w:rsidR="008049A3" w:rsidRPr="0058587F" w:rsidRDefault="008049A3" w:rsidP="005858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Ethan has suggested changes to Article 6 to be attached</w:t>
      </w:r>
    </w:p>
    <w:p w14:paraId="12E9F538" w14:textId="77777777" w:rsidR="0058587F" w:rsidRPr="0058587F" w:rsidRDefault="0058587F" w:rsidP="005858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Motioned and seconded to vote on all changes as written.</w:t>
      </w:r>
    </w:p>
    <w:p w14:paraId="28256102" w14:textId="252D8FD7" w:rsidR="008049A3" w:rsidRDefault="00A11C8D" w:rsidP="005858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Christine </w:t>
      </w:r>
      <w:proofErr w:type="spellStart"/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Stender</w:t>
      </w:r>
      <w:proofErr w:type="spellEnd"/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yes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Athena </w:t>
      </w:r>
      <w:proofErr w:type="spellStart"/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Valesco</w:t>
      </w:r>
      <w:proofErr w:type="spellEnd"/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yes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, Alejandro Delgado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yes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Ethan </w:t>
      </w:r>
      <w:proofErr w:type="spellStart"/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Copitch</w:t>
      </w:r>
      <w:proofErr w:type="spellEnd"/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yes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, Leon Starks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yes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, Karl Craig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yes</w:t>
      </w:r>
    </w:p>
    <w:p w14:paraId="1B9CB48C" w14:textId="5FF40099" w:rsidR="0058587F" w:rsidRPr="0058587F" w:rsidRDefault="0058587F" w:rsidP="005858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Changes pass.  Ethan to make changes and BOD can continue in Jan.  </w:t>
      </w:r>
    </w:p>
    <w:p w14:paraId="760F8066" w14:textId="78A68241" w:rsidR="006C60F2" w:rsidRPr="009F2A79" w:rsidRDefault="00280A6E" w:rsidP="006C60F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2A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Seller’s permit for the kingdom and how to get it (Athena/Royce)</w:t>
      </w:r>
    </w:p>
    <w:p w14:paraId="27857A4F" w14:textId="77777777" w:rsidR="00CD0251" w:rsidRDefault="006C60F2" w:rsidP="00883DD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2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Past update - Royce still working on NAICS code to use for a LARP. </w:t>
      </w:r>
    </w:p>
    <w:p w14:paraId="55053D5A" w14:textId="46B1F820" w:rsidR="00883DDB" w:rsidRDefault="00883DDB" w:rsidP="00883DD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 get food tax free with the permit.</w:t>
      </w:r>
    </w:p>
    <w:p w14:paraId="553A6A37" w14:textId="1DBA5C19" w:rsidR="0058587F" w:rsidRPr="0058587F" w:rsidRDefault="0058587F" w:rsidP="005858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>Leon – Royce to work with Alejandro to further project</w:t>
      </w:r>
    </w:p>
    <w:p w14:paraId="6221D270" w14:textId="753B197E" w:rsidR="006C60F2" w:rsidRDefault="006C60F2" w:rsidP="006C60F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CF1F10" w:rsidRPr="006C60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elling space on trailer.  </w:t>
      </w:r>
    </w:p>
    <w:p w14:paraId="116BDB1D" w14:textId="7E127D0C" w:rsidR="0058587F" w:rsidRDefault="00D00374" w:rsidP="0058587F">
      <w:pPr>
        <w:keepNext/>
        <w:keepLines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60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sp</w:t>
      </w:r>
      <w:r w:rsidR="006C60F2">
        <w:rPr>
          <w:rFonts w:ascii="Times New Roman" w:eastAsia="Times New Roman" w:hAnsi="Times New Roman" w:cs="Times New Roman"/>
          <w:b/>
          <w:bCs/>
          <w:sz w:val="28"/>
          <w:szCs w:val="28"/>
        </w:rPr>
        <w:t>ecific contract</w:t>
      </w:r>
      <w:r w:rsidR="00030638" w:rsidRPr="000306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65428D3" w14:textId="05AEFD0C" w:rsidR="0058587F" w:rsidRPr="0058587F" w:rsidRDefault="0058587F" w:rsidP="0058587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Alejandro wants to continue project.  Pushed to Jan.  </w:t>
      </w:r>
    </w:p>
    <w:p w14:paraId="4ABE2233" w14:textId="77777777" w:rsidR="00030638" w:rsidRDefault="00030638" w:rsidP="00030638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Fidelity Charity (Ethan)</w:t>
      </w:r>
    </w:p>
    <w:p w14:paraId="6EA0C4E0" w14:textId="021F3966" w:rsidR="006C60F2" w:rsidRPr="0058587F" w:rsidRDefault="00030638" w:rsidP="009F2A79">
      <w:pPr>
        <w:keepNext/>
        <w:keepLines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38">
        <w:rPr>
          <w:rFonts w:ascii="Times New Roman" w:eastAsia="Times New Roman" w:hAnsi="Times New Roman" w:cs="Times New Roman"/>
          <w:sz w:val="28"/>
          <w:szCs w:val="28"/>
        </w:rPr>
        <w:t xml:space="preserve">We are on one of their pages, not on the other.  Ethan is working with Fidelity to allow charitable donations from employers.  Fidelity will issue receipts.  </w:t>
      </w:r>
    </w:p>
    <w:p w14:paraId="252E7965" w14:textId="760002F5" w:rsidR="0058587F" w:rsidRDefault="0058587F" w:rsidP="0058587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Ethan sent a test payment.  It has been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completed</w:t>
      </w:r>
      <w:r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 </w:t>
      </w:r>
    </w:p>
    <w:p w14:paraId="797E65BD" w14:textId="66BCED79" w:rsidR="0058587F" w:rsidRDefault="0058587F" w:rsidP="0058587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Can we get instructions or a place to start announced to the wider group?</w:t>
      </w:r>
    </w:p>
    <w:p w14:paraId="2EC7D117" w14:textId="4D371878" w:rsidR="0058587F" w:rsidRPr="0058587F" w:rsidRDefault="0058587F" w:rsidP="0058587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Athena to try to write up something to share. </w:t>
      </w:r>
    </w:p>
    <w:p w14:paraId="7A5121D4" w14:textId="158BA9A5" w:rsidR="00CF37C5" w:rsidRDefault="00CF37C5" w:rsidP="00CF37C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after action report (Leon)</w:t>
      </w:r>
    </w:p>
    <w:p w14:paraId="55B29AEB" w14:textId="649CAF35" w:rsidR="0058587F" w:rsidRPr="0058587F" w:rsidRDefault="006E40C0" w:rsidP="0058587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Leon shared an abbreviated report.  </w:t>
      </w:r>
      <w:r w:rsidR="0058587F" w:rsidRP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Leon to </w:t>
      </w:r>
      <w:r w:rsidR="005858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write up a more complete report this week.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Review of report to be done in Jan.</w:t>
      </w:r>
    </w:p>
    <w:p w14:paraId="12519D07" w14:textId="0EF18C1D" w:rsidR="009F2A79" w:rsidRDefault="00CD0251" w:rsidP="00CF37C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BOD to determine p</w:t>
      </w:r>
      <w:r w:rsidR="009F2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rocess for donations from vendors</w:t>
      </w:r>
    </w:p>
    <w:p w14:paraId="69FA6330" w14:textId="6AE93BC5" w:rsidR="006E40C0" w:rsidRPr="006E40C0" w:rsidRDefault="006E40C0" w:rsidP="006E40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We have receipts and write off form.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No other new information.</w:t>
      </w:r>
    </w:p>
    <w:p w14:paraId="43A1A578" w14:textId="77777777" w:rsidR="009F2A79" w:rsidRDefault="009F2A79" w:rsidP="007B763F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New business</w:t>
      </w:r>
      <w:r w:rsidRPr="009F2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09B032F" w14:textId="1C8B3D52" w:rsidR="00CD0251" w:rsidRPr="006E40C0" w:rsidRDefault="006E40C0" w:rsidP="006E40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>Reminder that the current BOD needs to attend the Jan. meeting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  We will need to approve the new BOD.</w:t>
      </w:r>
    </w:p>
    <w:p w14:paraId="6EE69486" w14:textId="34EFB74D" w:rsidR="00B43592" w:rsidRPr="006E40C0" w:rsidRDefault="00BB5F4B" w:rsidP="007B763F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</w:t>
      </w:r>
      <w:r w:rsid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chedule next meeting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E40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E40C0" w:rsidRPr="006E40C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Jan. </w:t>
      </w:r>
      <w:r w:rsidR="006B7906">
        <w:rPr>
          <w:rFonts w:ascii="Times New Roman" w:eastAsia="Times New Roman" w:hAnsi="Times New Roman" w:cs="Times New Roman"/>
          <w:color w:val="FF0000"/>
          <w:sz w:val="28"/>
          <w:szCs w:val="28"/>
        </w:rPr>
        <w:t>22, 6:30</w:t>
      </w:r>
    </w:p>
    <w:p w14:paraId="33575373" w14:textId="22905FD1" w:rsidR="005F05B1" w:rsidRPr="005170A4" w:rsidRDefault="00BB5F4B" w:rsidP="00253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Adjournment-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stop recording.</w:t>
      </w:r>
      <w:r w:rsidR="006B7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906">
        <w:rPr>
          <w:rFonts w:ascii="Times New Roman" w:eastAsia="Times New Roman" w:hAnsi="Times New Roman" w:cs="Times New Roman"/>
          <w:color w:val="FF0000"/>
          <w:sz w:val="28"/>
          <w:szCs w:val="28"/>
        </w:rPr>
        <w:t>7:51</w:t>
      </w:r>
      <w:bookmarkStart w:id="0" w:name="_GoBack"/>
      <w:bookmarkEnd w:id="0"/>
    </w:p>
    <w:p w14:paraId="212BD652" w14:textId="320498C0" w:rsidR="007C72B7" w:rsidRPr="005170A4" w:rsidRDefault="007C72B7" w:rsidP="007C72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7C72B7" w:rsidRPr="005170A4">
      <w:pgSz w:w="12240" w:h="15840"/>
      <w:pgMar w:top="81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D983E4EB-4BA3-44EE-84B4-744F7C5B3468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2" w:fontKey="{587508FA-D1BC-4967-B480-0F3EA58D727B}"/>
    <w:embedBold r:id="rId3" w:fontKey="{770B378A-333F-45ED-98E0-772E0D8776A6}"/>
    <w:embedItalic r:id="rId4" w:fontKey="{42FCF1C2-4AAC-42F4-A827-C5282A65593B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5" w:fontKey="{F874FBC0-7396-4A18-9003-A1F8E851DA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5FE3"/>
    <w:multiLevelType w:val="multilevel"/>
    <w:tmpl w:val="888498C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441"/>
    <w:multiLevelType w:val="multilevel"/>
    <w:tmpl w:val="6D3866A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18"/>
    <w:multiLevelType w:val="hybridMultilevel"/>
    <w:tmpl w:val="201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536E"/>
    <w:multiLevelType w:val="multilevel"/>
    <w:tmpl w:val="D2BCF9E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409B"/>
    <w:multiLevelType w:val="hybridMultilevel"/>
    <w:tmpl w:val="80A6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0"/>
    <w:multiLevelType w:val="hybridMultilevel"/>
    <w:tmpl w:val="4DB0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A422B"/>
    <w:multiLevelType w:val="hybridMultilevel"/>
    <w:tmpl w:val="A79C7854"/>
    <w:lvl w:ilvl="0" w:tplc="273A3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1B435F"/>
    <w:multiLevelType w:val="multilevel"/>
    <w:tmpl w:val="831C5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09F1"/>
    <w:multiLevelType w:val="hybridMultilevel"/>
    <w:tmpl w:val="1CBA7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D350E"/>
    <w:multiLevelType w:val="hybridMultilevel"/>
    <w:tmpl w:val="5104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4A7D"/>
    <w:multiLevelType w:val="hybridMultilevel"/>
    <w:tmpl w:val="C2BC3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EE0A30"/>
    <w:multiLevelType w:val="hybridMultilevel"/>
    <w:tmpl w:val="20FC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B1"/>
    <w:rsid w:val="000112F8"/>
    <w:rsid w:val="0002400E"/>
    <w:rsid w:val="00027A7C"/>
    <w:rsid w:val="00030638"/>
    <w:rsid w:val="00052FBF"/>
    <w:rsid w:val="00074DAA"/>
    <w:rsid w:val="000851BF"/>
    <w:rsid w:val="000872A8"/>
    <w:rsid w:val="000A4CC6"/>
    <w:rsid w:val="000B0D29"/>
    <w:rsid w:val="000B5236"/>
    <w:rsid w:val="000C6770"/>
    <w:rsid w:val="000D731F"/>
    <w:rsid w:val="000E4513"/>
    <w:rsid w:val="000E53BB"/>
    <w:rsid w:val="000F3858"/>
    <w:rsid w:val="00185C09"/>
    <w:rsid w:val="001C1387"/>
    <w:rsid w:val="001E6B89"/>
    <w:rsid w:val="0022780B"/>
    <w:rsid w:val="002350ED"/>
    <w:rsid w:val="00242638"/>
    <w:rsid w:val="00244356"/>
    <w:rsid w:val="0024641D"/>
    <w:rsid w:val="0025399E"/>
    <w:rsid w:val="00280A6E"/>
    <w:rsid w:val="002908C9"/>
    <w:rsid w:val="002951D2"/>
    <w:rsid w:val="002A37DA"/>
    <w:rsid w:val="002A5D36"/>
    <w:rsid w:val="002C0B75"/>
    <w:rsid w:val="002F186E"/>
    <w:rsid w:val="002F4889"/>
    <w:rsid w:val="00322AC3"/>
    <w:rsid w:val="003352B8"/>
    <w:rsid w:val="0034223E"/>
    <w:rsid w:val="0035325D"/>
    <w:rsid w:val="00370731"/>
    <w:rsid w:val="00395594"/>
    <w:rsid w:val="003D0B6B"/>
    <w:rsid w:val="003D1FBD"/>
    <w:rsid w:val="003F58E8"/>
    <w:rsid w:val="00405C0D"/>
    <w:rsid w:val="00436BC8"/>
    <w:rsid w:val="00452C02"/>
    <w:rsid w:val="00467B7F"/>
    <w:rsid w:val="0047474E"/>
    <w:rsid w:val="0051116B"/>
    <w:rsid w:val="005170A4"/>
    <w:rsid w:val="00530A95"/>
    <w:rsid w:val="00541191"/>
    <w:rsid w:val="00541E36"/>
    <w:rsid w:val="0055410B"/>
    <w:rsid w:val="005756C7"/>
    <w:rsid w:val="0058587F"/>
    <w:rsid w:val="005A5144"/>
    <w:rsid w:val="005C7299"/>
    <w:rsid w:val="005E12FD"/>
    <w:rsid w:val="005E48E1"/>
    <w:rsid w:val="005F05B1"/>
    <w:rsid w:val="005F662F"/>
    <w:rsid w:val="00643F0E"/>
    <w:rsid w:val="00644AD9"/>
    <w:rsid w:val="00655A19"/>
    <w:rsid w:val="00667D37"/>
    <w:rsid w:val="00677681"/>
    <w:rsid w:val="00691957"/>
    <w:rsid w:val="006A3ADD"/>
    <w:rsid w:val="006A502A"/>
    <w:rsid w:val="006B7906"/>
    <w:rsid w:val="006C4952"/>
    <w:rsid w:val="006C60F2"/>
    <w:rsid w:val="006E40C0"/>
    <w:rsid w:val="00710CB3"/>
    <w:rsid w:val="00711A66"/>
    <w:rsid w:val="00712B32"/>
    <w:rsid w:val="0076587B"/>
    <w:rsid w:val="007751B5"/>
    <w:rsid w:val="007B763F"/>
    <w:rsid w:val="007C72B7"/>
    <w:rsid w:val="007D4F5B"/>
    <w:rsid w:val="007E3087"/>
    <w:rsid w:val="008049A3"/>
    <w:rsid w:val="00805E77"/>
    <w:rsid w:val="00814499"/>
    <w:rsid w:val="00861D29"/>
    <w:rsid w:val="00883DDB"/>
    <w:rsid w:val="00894212"/>
    <w:rsid w:val="008B0155"/>
    <w:rsid w:val="00925178"/>
    <w:rsid w:val="00937183"/>
    <w:rsid w:val="0094165E"/>
    <w:rsid w:val="0094531F"/>
    <w:rsid w:val="00962F1E"/>
    <w:rsid w:val="00971D86"/>
    <w:rsid w:val="00982C6A"/>
    <w:rsid w:val="00983CE1"/>
    <w:rsid w:val="00984A66"/>
    <w:rsid w:val="009962EA"/>
    <w:rsid w:val="009B29EB"/>
    <w:rsid w:val="009C6500"/>
    <w:rsid w:val="009F2A79"/>
    <w:rsid w:val="009F4B76"/>
    <w:rsid w:val="00A04BFE"/>
    <w:rsid w:val="00A10AC5"/>
    <w:rsid w:val="00A11C8D"/>
    <w:rsid w:val="00A14F78"/>
    <w:rsid w:val="00A2635E"/>
    <w:rsid w:val="00A30A46"/>
    <w:rsid w:val="00A30F27"/>
    <w:rsid w:val="00A31CA9"/>
    <w:rsid w:val="00A533ED"/>
    <w:rsid w:val="00A553AB"/>
    <w:rsid w:val="00A63236"/>
    <w:rsid w:val="00A94EFB"/>
    <w:rsid w:val="00AC1009"/>
    <w:rsid w:val="00AD045E"/>
    <w:rsid w:val="00AD088C"/>
    <w:rsid w:val="00B0497E"/>
    <w:rsid w:val="00B05C2F"/>
    <w:rsid w:val="00B16CB6"/>
    <w:rsid w:val="00B2646D"/>
    <w:rsid w:val="00B43592"/>
    <w:rsid w:val="00B550D3"/>
    <w:rsid w:val="00B607CD"/>
    <w:rsid w:val="00BB5F4B"/>
    <w:rsid w:val="00BD089B"/>
    <w:rsid w:val="00BE1DBD"/>
    <w:rsid w:val="00BE2D9B"/>
    <w:rsid w:val="00BE50CF"/>
    <w:rsid w:val="00BF00EC"/>
    <w:rsid w:val="00C25AFD"/>
    <w:rsid w:val="00C42CBE"/>
    <w:rsid w:val="00C56C69"/>
    <w:rsid w:val="00C6469F"/>
    <w:rsid w:val="00C7165A"/>
    <w:rsid w:val="00CB2B58"/>
    <w:rsid w:val="00CC09B0"/>
    <w:rsid w:val="00CD0251"/>
    <w:rsid w:val="00CD13CB"/>
    <w:rsid w:val="00CD5F81"/>
    <w:rsid w:val="00CF1F10"/>
    <w:rsid w:val="00CF37C5"/>
    <w:rsid w:val="00D00374"/>
    <w:rsid w:val="00D04A00"/>
    <w:rsid w:val="00D76A4C"/>
    <w:rsid w:val="00DA5D95"/>
    <w:rsid w:val="00DC7224"/>
    <w:rsid w:val="00DF4B8F"/>
    <w:rsid w:val="00E00270"/>
    <w:rsid w:val="00E23499"/>
    <w:rsid w:val="00E41B1F"/>
    <w:rsid w:val="00E53281"/>
    <w:rsid w:val="00E75678"/>
    <w:rsid w:val="00E92E9C"/>
    <w:rsid w:val="00EA1964"/>
    <w:rsid w:val="00EB04D7"/>
    <w:rsid w:val="00EC0092"/>
    <w:rsid w:val="00ED6D5C"/>
    <w:rsid w:val="00EE3E66"/>
    <w:rsid w:val="00EF7DEF"/>
    <w:rsid w:val="00F26F26"/>
    <w:rsid w:val="00F3318B"/>
    <w:rsid w:val="00F432E4"/>
    <w:rsid w:val="00F47875"/>
    <w:rsid w:val="00FA5B8E"/>
    <w:rsid w:val="00FE052E"/>
    <w:rsid w:val="00FE1E8C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2C57"/>
  <w15:docId w15:val="{9F194684-5EB8-4B8E-9447-CF71B899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B4E"/>
  </w:style>
  <w:style w:type="paragraph" w:styleId="Heading1">
    <w:name w:val="heading 1"/>
    <w:basedOn w:val="Normal"/>
    <w:next w:val="Normal"/>
    <w:link w:val="Heading1Char"/>
    <w:uiPriority w:val="9"/>
    <w:qFormat/>
    <w:rsid w:val="00C2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2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4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2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B4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02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C6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1709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7280006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99199">
                                  <w:marLeft w:val="180"/>
                                  <w:marRight w:val="18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848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3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092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728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2381754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2346">
                                  <w:marLeft w:val="180"/>
                                  <w:marRight w:val="18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352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81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WzZVnfF61S8oo1DYbpZNxQyGA==">CgMxLjA4AHIhMUduSy16WnduazhHQnppRlVWemVqZnhPMEFzNVo4eDhJ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Josh Stender</cp:lastModifiedBy>
  <cp:revision>2</cp:revision>
  <dcterms:created xsi:type="dcterms:W3CDTF">2025-12-10T03:53:00Z</dcterms:created>
  <dcterms:modified xsi:type="dcterms:W3CDTF">2025-12-10T03:53:00Z</dcterms:modified>
</cp:coreProperties>
</file>