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DB5B" w14:textId="603C9365" w:rsidR="00671BC7" w:rsidRDefault="00671BC7" w:rsidP="00671BC7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Meeting for Westmarch BoD </w:t>
      </w:r>
      <w:r w:rsidR="00911CE5">
        <w:rPr>
          <w:b/>
          <w:color w:val="C00000"/>
          <w:sz w:val="28"/>
          <w:szCs w:val="28"/>
        </w:rPr>
        <w:t>April 8</w:t>
      </w:r>
      <w:r>
        <w:rPr>
          <w:b/>
          <w:color w:val="C00000"/>
          <w:sz w:val="28"/>
          <w:szCs w:val="28"/>
        </w:rPr>
        <w:t>, 2026</w:t>
      </w:r>
      <w:r w:rsidRPr="00ED6D5C">
        <w:rPr>
          <w:b/>
          <w:color w:val="C00000"/>
          <w:sz w:val="28"/>
          <w:szCs w:val="28"/>
        </w:rPr>
        <w:t xml:space="preserve"> 06:30 PM Pacific Time</w:t>
      </w:r>
    </w:p>
    <w:p w14:paraId="3BD22287" w14:textId="77777777" w:rsidR="00671BC7" w:rsidRPr="00DC1C94" w:rsidRDefault="00671BC7" w:rsidP="00671BC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Agenda</w:t>
      </w:r>
    </w:p>
    <w:p w14:paraId="07836140" w14:textId="5D40BD6F" w:rsidR="0000123D" w:rsidRDefault="00671BC7" w:rsidP="000012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call to order: 6:</w:t>
      </w:r>
      <w:r w:rsidR="00181602">
        <w:rPr>
          <w:rFonts w:ascii="Times New Roman" w:eastAsia="Times New Roman" w:hAnsi="Times New Roman" w:cs="Times New Roman"/>
          <w:b/>
          <w:sz w:val="28"/>
          <w:szCs w:val="28"/>
        </w:rPr>
        <w:t>45</w:t>
      </w:r>
    </w:p>
    <w:p w14:paraId="56367D4F" w14:textId="480C8643" w:rsidR="00671BC7" w:rsidRPr="0000123D" w:rsidRDefault="00671BC7" w:rsidP="000012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23D">
        <w:rPr>
          <w:rFonts w:ascii="Times New Roman" w:eastAsia="Times New Roman" w:hAnsi="Times New Roman" w:cs="Times New Roman"/>
          <w:b/>
          <w:sz w:val="28"/>
          <w:szCs w:val="28"/>
        </w:rPr>
        <w:t>Attendance Call:</w:t>
      </w:r>
      <w:r w:rsidRPr="0000123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Ethan Copitch, Thomas Demuth, Alejandro Delgado, Athena Valasco, </w:t>
      </w:r>
      <w:r w:rsidR="0018160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Royce Griffiths, Lillith </w:t>
      </w:r>
      <w:r w:rsidR="007F77F7">
        <w:rPr>
          <w:rFonts w:ascii="Times New Roman" w:eastAsia="Times New Roman" w:hAnsi="Times New Roman" w:cs="Times New Roman"/>
          <w:color w:val="FF0000"/>
          <w:sz w:val="28"/>
          <w:szCs w:val="28"/>
        </w:rPr>
        <w:t>M</w:t>
      </w:r>
      <w:r w:rsidR="00181602">
        <w:rPr>
          <w:rFonts w:ascii="Times New Roman" w:eastAsia="Times New Roman" w:hAnsi="Times New Roman" w:cs="Times New Roman"/>
          <w:color w:val="FF0000"/>
          <w:sz w:val="28"/>
          <w:szCs w:val="28"/>
        </w:rPr>
        <w:t>oonshadow</w:t>
      </w:r>
      <w:r w:rsidR="00745B7A">
        <w:rPr>
          <w:rFonts w:ascii="Times New Roman" w:eastAsia="Times New Roman" w:hAnsi="Times New Roman" w:cs="Times New Roman"/>
          <w:color w:val="FF0000"/>
          <w:sz w:val="28"/>
          <w:szCs w:val="28"/>
        </w:rPr>
        <w:t>, Christine Stendar.</w:t>
      </w:r>
    </w:p>
    <w:p w14:paraId="03722E39" w14:textId="77777777" w:rsidR="00671BC7" w:rsidRPr="00612BED" w:rsidRDefault="00671BC7" w:rsidP="00671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Monarch Providing Credit for Attendance?</w:t>
      </w:r>
      <w:r w:rsidR="008F19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F19F2" w:rsidRPr="008F19F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yes</w:t>
      </w:r>
    </w:p>
    <w:p w14:paraId="4E63F11C" w14:textId="77777777" w:rsidR="00671BC7" w:rsidRDefault="00671BC7" w:rsidP="00671BC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ding of Minutes of Last meeting</w:t>
      </w:r>
    </w:p>
    <w:p w14:paraId="6B25A60C" w14:textId="77777777" w:rsidR="00671BC7" w:rsidRPr="00CD13CB" w:rsidRDefault="00671BC7" w:rsidP="00671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Old business </w:t>
      </w:r>
    </w:p>
    <w:p w14:paraId="25C8D15B" w14:textId="77777777" w:rsidR="00671BC7" w:rsidRDefault="00671BC7" w:rsidP="00671BC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F0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Seller’s permit for the kingdom.  </w:t>
      </w:r>
      <w:r w:rsidRPr="006B2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Questions from last meeting</w:t>
      </w:r>
    </w:p>
    <w:p w14:paraId="3ACB86FE" w14:textId="17C0AB36" w:rsidR="007F77F7" w:rsidRPr="00CF0A0F" w:rsidRDefault="007F77F7" w:rsidP="007F77F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Completed!</w:t>
      </w:r>
    </w:p>
    <w:p w14:paraId="24144A81" w14:textId="77777777" w:rsidR="00FD689A" w:rsidRPr="007F77F7" w:rsidRDefault="00671BC7" w:rsidP="00671BC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2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Should we make a form that individuals can fill out?  </w:t>
      </w:r>
    </w:p>
    <w:p w14:paraId="045908F6" w14:textId="0845E9AB" w:rsidR="007F77F7" w:rsidRPr="007F77F7" w:rsidRDefault="007F77F7" w:rsidP="007F77F7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 w:rsidRPr="007F77F7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Sure</w:t>
      </w:r>
    </w:p>
    <w:p w14:paraId="3F653046" w14:textId="77777777" w:rsidR="00671BC7" w:rsidRPr="007F77F7" w:rsidRDefault="00671BC7" w:rsidP="00671BC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2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Do we allow them to fundraise in our name, and assume the liability?</w:t>
      </w:r>
    </w:p>
    <w:p w14:paraId="6749BA27" w14:textId="64F0194E" w:rsidR="007F77F7" w:rsidRPr="007F77F7" w:rsidRDefault="007F77F7" w:rsidP="007F77F7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 w:rsidRPr="007F77F7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Sure</w:t>
      </w:r>
    </w:p>
    <w:p w14:paraId="454966CA" w14:textId="3641D7BA" w:rsidR="007F77F7" w:rsidRPr="007F77F7" w:rsidRDefault="007F77F7" w:rsidP="007F77F7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Need: Tax basis, person doing the “sale”, sale location, amount sold.</w:t>
      </w:r>
    </w:p>
    <w:p w14:paraId="22D6114D" w14:textId="7E6A65C5" w:rsidR="007F77F7" w:rsidRPr="007F77F7" w:rsidRDefault="007F77F7" w:rsidP="007F77F7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Will need an after sales report.</w:t>
      </w:r>
    </w:p>
    <w:p w14:paraId="2E0D889D" w14:textId="5E2961E4" w:rsidR="007F77F7" w:rsidRPr="007F77F7" w:rsidRDefault="007F77F7" w:rsidP="007F77F7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Look at reseller’s exemption.</w:t>
      </w:r>
    </w:p>
    <w:p w14:paraId="3219CDDD" w14:textId="0740EDEB" w:rsidR="00FD689A" w:rsidRPr="00FD689A" w:rsidRDefault="00671BC7" w:rsidP="00671BC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2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Who should apply for the permit?  </w:t>
      </w:r>
      <w:r w:rsidR="00745B7A" w:rsidRPr="00745B7A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- completed</w:t>
      </w:r>
    </w:p>
    <w:p w14:paraId="2163BEFE" w14:textId="77777777" w:rsidR="00671BC7" w:rsidRDefault="00671BC7" w:rsidP="00671BC7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50C">
        <w:rPr>
          <w:rFonts w:ascii="Times New Roman" w:eastAsia="Times New Roman" w:hAnsi="Times New Roman" w:cs="Times New Roman"/>
          <w:b/>
          <w:sz w:val="28"/>
          <w:szCs w:val="28"/>
        </w:rPr>
        <w:t xml:space="preserve">Taxes </w:t>
      </w:r>
    </w:p>
    <w:p w14:paraId="0AA2D07F" w14:textId="77777777" w:rsidR="00063D50" w:rsidRDefault="00063D50" w:rsidP="00063D50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Need to file CA taxes, and make a tutorial on how for future treasurers</w:t>
      </w:r>
    </w:p>
    <w:p w14:paraId="0AB11BA1" w14:textId="59BF8A20" w:rsidR="00745B7A" w:rsidRDefault="00745B7A" w:rsidP="00745B7A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745B7A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On Going!</w:t>
      </w:r>
    </w:p>
    <w:p w14:paraId="10F97517" w14:textId="7BB088E3" w:rsidR="00FB72A9" w:rsidRPr="00745B7A" w:rsidRDefault="00671BC7" w:rsidP="00FB72A9">
      <w:pPr>
        <w:pStyle w:val="ListParagraph"/>
        <w:numPr>
          <w:ilvl w:val="0"/>
          <w:numId w:val="1"/>
        </w:numPr>
      </w:pPr>
      <w:r w:rsidRPr="006B2A4C">
        <w:rPr>
          <w:rFonts w:ascii="Times New Roman" w:hAnsi="Times New Roman" w:cs="Times New Roman"/>
          <w:b/>
          <w:sz w:val="28"/>
          <w:szCs w:val="28"/>
        </w:rPr>
        <w:t>Walk on business</w:t>
      </w:r>
    </w:p>
    <w:p w14:paraId="0D35E2A5" w14:textId="53FF14AD" w:rsidR="00745B7A" w:rsidRPr="00745B7A" w:rsidRDefault="00745B7A" w:rsidP="00745B7A">
      <w:pPr>
        <w:pStyle w:val="ListParagraph"/>
        <w:numPr>
          <w:ilvl w:val="1"/>
          <w:numId w:val="1"/>
        </w:numPr>
        <w:rPr>
          <w:color w:val="EE0000"/>
        </w:rPr>
      </w:pPr>
      <w:r w:rsidRPr="00745B7A">
        <w:rPr>
          <w:rFonts w:ascii="Times New Roman" w:hAnsi="Times New Roman" w:cs="Times New Roman"/>
          <w:b/>
          <w:color w:val="EE0000"/>
          <w:sz w:val="28"/>
          <w:szCs w:val="28"/>
        </w:rPr>
        <w:t>Make announcement of BoD stuff.</w:t>
      </w:r>
    </w:p>
    <w:p w14:paraId="019B69BE" w14:textId="4C5E3719" w:rsidR="00745B7A" w:rsidRPr="00745B7A" w:rsidRDefault="00745B7A" w:rsidP="00745B7A">
      <w:pPr>
        <w:pStyle w:val="ListParagraph"/>
        <w:numPr>
          <w:ilvl w:val="2"/>
          <w:numId w:val="1"/>
        </w:numPr>
        <w:rPr>
          <w:color w:val="EE0000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Refresh people about our Youtube, CAamtgard forums, discord, BOD wiki page so they know those resources exist. Ways to give charitably (fidelity)</w:t>
      </w:r>
    </w:p>
    <w:p w14:paraId="614BF023" w14:textId="77777777" w:rsidR="00745B7A" w:rsidRPr="00745B7A" w:rsidRDefault="00745B7A" w:rsidP="00745B7A">
      <w:pPr>
        <w:pStyle w:val="ListParagraph"/>
        <w:numPr>
          <w:ilvl w:val="1"/>
          <w:numId w:val="1"/>
        </w:numPr>
        <w:rPr>
          <w:color w:val="EE0000"/>
        </w:rPr>
      </w:pPr>
    </w:p>
    <w:p w14:paraId="24E47CDD" w14:textId="77777777" w:rsidR="00053961" w:rsidRPr="00745B7A" w:rsidRDefault="00671BC7" w:rsidP="00671BC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 w:rsidRPr="000539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Schedule next meeting:  </w:t>
      </w:r>
    </w:p>
    <w:p w14:paraId="7302A5EC" w14:textId="3B5BDC28" w:rsidR="00745B7A" w:rsidRPr="00C61023" w:rsidRDefault="00745B7A" w:rsidP="00745B7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EE0000"/>
        </w:rPr>
      </w:pPr>
      <w:r w:rsidRPr="00C61023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May 13</w:t>
      </w:r>
      <w:r w:rsidRPr="00C61023">
        <w:rPr>
          <w:rFonts w:ascii="Times New Roman" w:eastAsia="Times New Roman" w:hAnsi="Times New Roman" w:cs="Times New Roman"/>
          <w:b/>
          <w:color w:val="EE0000"/>
          <w:sz w:val="28"/>
          <w:szCs w:val="28"/>
          <w:vertAlign w:val="superscript"/>
        </w:rPr>
        <w:t>th</w:t>
      </w:r>
      <w:r w:rsidRPr="00C61023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, 6:30pm</w:t>
      </w:r>
    </w:p>
    <w:p w14:paraId="34E75994" w14:textId="05C9AC52" w:rsidR="007B1EC2" w:rsidRPr="00053961" w:rsidRDefault="00671BC7" w:rsidP="00671BC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 w:rsidRPr="00053961">
        <w:rPr>
          <w:rFonts w:ascii="Times New Roman" w:eastAsia="Times New Roman" w:hAnsi="Times New Roman" w:cs="Times New Roman"/>
          <w:b/>
          <w:sz w:val="28"/>
          <w:szCs w:val="28"/>
        </w:rPr>
        <w:t>Adjournment</w:t>
      </w:r>
      <w:r w:rsidR="0000123D" w:rsidRPr="000539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B1EC2" w:rsidRPr="00053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441"/>
    <w:multiLevelType w:val="multilevel"/>
    <w:tmpl w:val="6D3866A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36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C7"/>
    <w:rsid w:val="0000123D"/>
    <w:rsid w:val="00042969"/>
    <w:rsid w:val="00053961"/>
    <w:rsid w:val="00063D50"/>
    <w:rsid w:val="00181602"/>
    <w:rsid w:val="00671BC7"/>
    <w:rsid w:val="00745B7A"/>
    <w:rsid w:val="007B1EC2"/>
    <w:rsid w:val="007F77F7"/>
    <w:rsid w:val="00881E38"/>
    <w:rsid w:val="008F19F2"/>
    <w:rsid w:val="00911CE5"/>
    <w:rsid w:val="009A4D52"/>
    <w:rsid w:val="00C61023"/>
    <w:rsid w:val="00FB72A9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B392"/>
  <w15:chartTrackingRefBased/>
  <w15:docId w15:val="{9710C761-924C-439C-9162-3A703E36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C7"/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Stender</dc:creator>
  <cp:keywords/>
  <dc:description/>
  <cp:lastModifiedBy>Ethan</cp:lastModifiedBy>
  <cp:revision>6</cp:revision>
  <dcterms:created xsi:type="dcterms:W3CDTF">2026-03-19T02:06:00Z</dcterms:created>
  <dcterms:modified xsi:type="dcterms:W3CDTF">2026-04-13T01:41:00Z</dcterms:modified>
</cp:coreProperties>
</file>